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0254" w14:textId="32A23ACD" w:rsidR="003B196E" w:rsidRPr="000F0316" w:rsidRDefault="003B196E" w:rsidP="003B196E">
      <w:pPr>
        <w:pStyle w:val="Pis"/>
        <w:jc w:val="right"/>
        <w:rPr>
          <w:sz w:val="24"/>
          <w:szCs w:val="24"/>
          <w:lang w:val="et-EE"/>
        </w:rPr>
      </w:pPr>
      <w:r w:rsidRPr="000F0316">
        <w:rPr>
          <w:sz w:val="24"/>
          <w:szCs w:val="24"/>
          <w:lang w:val="et-EE"/>
        </w:rPr>
        <w:t>Lisa 2</w:t>
      </w:r>
      <w:r w:rsidR="00391D64">
        <w:rPr>
          <w:sz w:val="24"/>
          <w:szCs w:val="24"/>
          <w:lang w:val="et-EE"/>
        </w:rPr>
        <w:t>b</w:t>
      </w:r>
    </w:p>
    <w:p w14:paraId="58D91706" w14:textId="77777777" w:rsidR="003B196E" w:rsidRPr="000F0316" w:rsidRDefault="003B196E" w:rsidP="003B196E">
      <w:pPr>
        <w:pStyle w:val="Pis"/>
        <w:jc w:val="right"/>
        <w:rPr>
          <w:sz w:val="24"/>
          <w:szCs w:val="24"/>
          <w:lang w:val="et-EE"/>
        </w:rPr>
      </w:pPr>
      <w:r w:rsidRPr="000F0316">
        <w:rPr>
          <w:sz w:val="24"/>
          <w:szCs w:val="24"/>
          <w:lang w:val="et-EE"/>
        </w:rPr>
        <w:t xml:space="preserve">Juhatuse protokoll 147, 12.12.2023 </w:t>
      </w:r>
    </w:p>
    <w:p w14:paraId="1B551819" w14:textId="3E03E026" w:rsidR="003B196E" w:rsidRPr="000F0316" w:rsidRDefault="003B196E" w:rsidP="003B196E">
      <w:pPr>
        <w:jc w:val="right"/>
        <w:rPr>
          <w:lang w:val="et-EE"/>
        </w:rPr>
      </w:pPr>
      <w:r w:rsidRPr="000F0316">
        <w:rPr>
          <w:lang w:val="et-EE"/>
        </w:rPr>
        <w:t>Otsus nr 4.</w:t>
      </w:r>
      <w:r w:rsidR="00391D64">
        <w:rPr>
          <w:lang w:val="et-EE"/>
        </w:rPr>
        <w:t>1</w:t>
      </w:r>
      <w:r w:rsidRPr="000F0316">
        <w:rPr>
          <w:lang w:val="et-EE"/>
        </w:rPr>
        <w:t>.1</w:t>
      </w:r>
    </w:p>
    <w:p w14:paraId="3B786D89" w14:textId="77777777" w:rsidR="003B196E" w:rsidRDefault="003B196E" w:rsidP="003B196E">
      <w:pPr>
        <w:widowControl w:val="0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</w:p>
    <w:p w14:paraId="7FC278AD" w14:textId="09A28942" w:rsidR="003B196E" w:rsidRDefault="009A6EA0" w:rsidP="003B196E">
      <w:pPr>
        <w:widowControl w:val="0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  <w:r w:rsidRPr="003B196E"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  <w:t>PROJEKTIKIRJELDUS</w:t>
      </w:r>
    </w:p>
    <w:p w14:paraId="2D158135" w14:textId="77777777" w:rsidR="003B196E" w:rsidRDefault="003B196E" w:rsidP="003B196E">
      <w:pPr>
        <w:widowControl w:val="0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val="et-EE"/>
        </w:rPr>
      </w:pPr>
    </w:p>
    <w:p w14:paraId="01D270B7" w14:textId="68863FB8" w:rsidR="009A6EA0" w:rsidRPr="003B196E" w:rsidRDefault="009A6EA0" w:rsidP="003B196E">
      <w:pPr>
        <w:widowControl w:val="0"/>
        <w:suppressAutoHyphens/>
        <w:rPr>
          <w:rFonts w:ascii="Times New Roman" w:eastAsia="Times New Roman" w:hAnsi="Times New Roman" w:cs="Times New Roman"/>
          <w:b/>
          <w:bCs/>
          <w:lang w:val="et-EE"/>
        </w:rPr>
      </w:pPr>
      <w:r w:rsidRPr="003B196E">
        <w:rPr>
          <w:rFonts w:ascii="Times New Roman" w:eastAsia="Times New Roman" w:hAnsi="Times New Roman" w:cs="Times New Roman"/>
          <w:b/>
          <w:bCs/>
          <w:lang w:val="et-EE"/>
        </w:rPr>
        <w:t>(Arenduskoja taotlusvorm</w:t>
      </w:r>
      <w:r w:rsidR="003B196E" w:rsidRPr="003B196E">
        <w:rPr>
          <w:rFonts w:ascii="Times New Roman" w:eastAsia="Times New Roman" w:hAnsi="Times New Roman" w:cs="Times New Roman"/>
          <w:b/>
          <w:bCs/>
          <w:lang w:val="et-EE"/>
        </w:rPr>
        <w:t xml:space="preserve"> m</w:t>
      </w:r>
      <w:r w:rsidRPr="003B196E">
        <w:rPr>
          <w:rFonts w:ascii="Times New Roman" w:eastAsia="Times New Roman" w:hAnsi="Times New Roman" w:cs="Times New Roman"/>
          <w:b/>
          <w:bCs/>
          <w:lang w:val="et-EE"/>
        </w:rPr>
        <w:t>ee</w:t>
      </w:r>
      <w:r w:rsidR="003B196E">
        <w:rPr>
          <w:rFonts w:ascii="Times New Roman" w:eastAsia="Times New Roman" w:hAnsi="Times New Roman" w:cs="Times New Roman"/>
          <w:b/>
          <w:bCs/>
          <w:lang w:val="et-EE"/>
        </w:rPr>
        <w:t>tmele</w:t>
      </w:r>
      <w:r w:rsidRPr="003B196E">
        <w:rPr>
          <w:rFonts w:ascii="Times New Roman" w:eastAsia="Times New Roman" w:hAnsi="Times New Roman" w:cs="Times New Roman"/>
          <w:b/>
          <w:bCs/>
          <w:lang w:val="et-EE"/>
        </w:rPr>
        <w:t xml:space="preserve"> M1.1 Mikro- ja väikeettevõtete arendamine</w:t>
      </w:r>
      <w:r w:rsidR="003B196E">
        <w:rPr>
          <w:rFonts w:ascii="Times New Roman" w:eastAsia="Times New Roman" w:hAnsi="Times New Roman" w:cs="Times New Roman"/>
          <w:b/>
          <w:bCs/>
          <w:lang w:val="et-EE"/>
        </w:rPr>
        <w:t>)</w:t>
      </w:r>
    </w:p>
    <w:p w14:paraId="0B20ECDC" w14:textId="77777777" w:rsidR="009A6EA0" w:rsidRPr="003B196E" w:rsidRDefault="009A6EA0" w:rsidP="003B196E">
      <w:pPr>
        <w:pStyle w:val="Loendilik"/>
        <w:widowControl w:val="0"/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E592D5" w14:textId="2D0A8CAC" w:rsidR="009A6EA0" w:rsidRPr="003B196E" w:rsidRDefault="00176D50" w:rsidP="003B196E">
      <w:pPr>
        <w:pStyle w:val="Loendilik"/>
        <w:widowControl w:val="0"/>
        <w:numPr>
          <w:ilvl w:val="0"/>
          <w:numId w:val="4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96E">
        <w:rPr>
          <w:rFonts w:ascii="Times New Roman" w:eastAsia="Times New Roman" w:hAnsi="Times New Roman" w:cs="Times New Roman"/>
          <w:b/>
          <w:sz w:val="24"/>
          <w:szCs w:val="24"/>
        </w:rPr>
        <w:t>Taotleja nimi</w:t>
      </w:r>
      <w:r w:rsidR="003B196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6E2987C" w14:textId="4C4217E2" w:rsidR="009A6EA0" w:rsidRPr="003B196E" w:rsidRDefault="00176D50" w:rsidP="003B196E">
      <w:pPr>
        <w:pStyle w:val="Loendilik"/>
        <w:widowControl w:val="0"/>
        <w:numPr>
          <w:ilvl w:val="0"/>
          <w:numId w:val="4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96E">
        <w:rPr>
          <w:rFonts w:ascii="Times New Roman" w:eastAsia="Times New Roman" w:hAnsi="Times New Roman" w:cs="Times New Roman"/>
          <w:b/>
          <w:sz w:val="24"/>
          <w:szCs w:val="24"/>
        </w:rPr>
        <w:t>Osanike nimed ja osaluse %</w:t>
      </w:r>
      <w:r w:rsidR="003B196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70B8A6DC" w14:textId="3EF76054" w:rsidR="009A6EA0" w:rsidRPr="003B196E" w:rsidRDefault="00176D50" w:rsidP="003B196E">
      <w:pPr>
        <w:pStyle w:val="Loendilik"/>
        <w:widowControl w:val="0"/>
        <w:numPr>
          <w:ilvl w:val="0"/>
          <w:numId w:val="4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96E">
        <w:rPr>
          <w:rFonts w:ascii="Times New Roman" w:eastAsia="Times New Roman" w:hAnsi="Times New Roman" w:cs="Times New Roman"/>
          <w:b/>
          <w:sz w:val="24"/>
          <w:szCs w:val="24"/>
        </w:rPr>
        <w:t>Projekti investeeringu/ tegevuse elluviimise asukoht</w:t>
      </w:r>
      <w:r w:rsidR="003B196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E081274" w14:textId="696C2340" w:rsidR="009A6EA0" w:rsidRPr="003B196E" w:rsidRDefault="00176D50" w:rsidP="003B196E">
      <w:pPr>
        <w:pStyle w:val="Loendilik"/>
        <w:widowControl w:val="0"/>
        <w:numPr>
          <w:ilvl w:val="0"/>
          <w:numId w:val="4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96E">
        <w:rPr>
          <w:rFonts w:ascii="Times New Roman" w:eastAsia="Times New Roman" w:hAnsi="Times New Roman" w:cs="Times New Roman"/>
          <w:b/>
          <w:sz w:val="24"/>
          <w:szCs w:val="24"/>
        </w:rPr>
        <w:t>Senise tegevuse kirjeldus, sh kogemus projektidega</w:t>
      </w:r>
      <w:r w:rsidR="003B196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A6EA0" w:rsidRPr="003B19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5BC73F" w14:textId="74913520" w:rsidR="009A6EA0" w:rsidRPr="003B196E" w:rsidRDefault="00176D50" w:rsidP="003B196E">
      <w:pPr>
        <w:pStyle w:val="Loendilik"/>
        <w:widowControl w:val="0"/>
        <w:numPr>
          <w:ilvl w:val="0"/>
          <w:numId w:val="4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96E">
        <w:rPr>
          <w:rFonts w:ascii="Times New Roman" w:eastAsia="Times New Roman" w:hAnsi="Times New Roman" w:cs="Times New Roman"/>
          <w:b/>
          <w:sz w:val="24"/>
          <w:szCs w:val="24"/>
        </w:rPr>
        <w:t>Probleemide kirjeldus</w:t>
      </w:r>
      <w:r w:rsidR="003B196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2FCF7DA" w14:textId="01AFF587" w:rsidR="009A6EA0" w:rsidRPr="003B196E" w:rsidRDefault="00176D50" w:rsidP="003B196E">
      <w:pPr>
        <w:pStyle w:val="Loendilik"/>
        <w:widowControl w:val="0"/>
        <w:numPr>
          <w:ilvl w:val="0"/>
          <w:numId w:val="4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96E">
        <w:rPr>
          <w:rFonts w:ascii="Times New Roman" w:eastAsia="Times New Roman" w:hAnsi="Times New Roman" w:cs="Times New Roman"/>
          <w:b/>
          <w:sz w:val="24"/>
          <w:szCs w:val="24"/>
        </w:rPr>
        <w:t>Eesmärgid</w:t>
      </w:r>
      <w:r w:rsidR="003B196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7FF2F285" w14:textId="566AFAE8" w:rsidR="00B447D6" w:rsidRPr="003B196E" w:rsidRDefault="00B447D6" w:rsidP="003B196E">
      <w:pPr>
        <w:pStyle w:val="Loendilik"/>
        <w:widowControl w:val="0"/>
        <w:numPr>
          <w:ilvl w:val="0"/>
          <w:numId w:val="4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96E">
        <w:rPr>
          <w:rFonts w:ascii="Times New Roman" w:eastAsia="Times New Roman" w:hAnsi="Times New Roman" w:cs="Times New Roman"/>
          <w:b/>
          <w:sz w:val="24"/>
          <w:szCs w:val="24"/>
        </w:rPr>
        <w:t>Meeskond</w:t>
      </w:r>
      <w:r w:rsidR="003B196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429CBA0E" w14:textId="69A9C3AE" w:rsidR="009A6EA0" w:rsidRPr="003B196E" w:rsidRDefault="00176D50" w:rsidP="003B196E">
      <w:pPr>
        <w:pStyle w:val="Loendilik"/>
        <w:widowControl w:val="0"/>
        <w:numPr>
          <w:ilvl w:val="0"/>
          <w:numId w:val="4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96E">
        <w:rPr>
          <w:rFonts w:ascii="Times New Roman" w:eastAsia="Times New Roman" w:hAnsi="Times New Roman" w:cs="Times New Roman"/>
          <w:b/>
          <w:sz w:val="24"/>
          <w:szCs w:val="24"/>
        </w:rPr>
        <w:t>Tooted ja/või teenused ning protsessid</w:t>
      </w:r>
      <w:r w:rsidR="003B196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1CE9126F" w14:textId="30C4E851" w:rsidR="00601803" w:rsidRPr="003B196E" w:rsidRDefault="00601803" w:rsidP="003B196E">
      <w:pPr>
        <w:pStyle w:val="Loendilik"/>
        <w:widowControl w:val="0"/>
        <w:numPr>
          <w:ilvl w:val="0"/>
          <w:numId w:val="4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96E">
        <w:rPr>
          <w:rFonts w:ascii="Times New Roman" w:eastAsia="Times New Roman" w:hAnsi="Times New Roman" w:cs="Times New Roman"/>
          <w:b/>
          <w:sz w:val="24"/>
          <w:szCs w:val="24"/>
        </w:rPr>
        <w:t>Sihtturg ja turutrendid</w:t>
      </w:r>
      <w:r w:rsidR="003B196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488B9F46" w14:textId="0D1139CE" w:rsidR="009A6EA0" w:rsidRPr="003B196E" w:rsidRDefault="00176D50" w:rsidP="003B196E">
      <w:pPr>
        <w:pStyle w:val="Loendilik"/>
        <w:widowControl w:val="0"/>
        <w:numPr>
          <w:ilvl w:val="0"/>
          <w:numId w:val="4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96E">
        <w:rPr>
          <w:rFonts w:ascii="Times New Roman" w:eastAsia="Times New Roman" w:hAnsi="Times New Roman" w:cs="Times New Roman"/>
          <w:b/>
          <w:sz w:val="24"/>
          <w:szCs w:val="24"/>
        </w:rPr>
        <w:t>Kliendid, sihtgrupid ja kasusaajad</w:t>
      </w:r>
      <w:r w:rsidR="003B196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196B1843" w14:textId="6410C6E7" w:rsidR="00601803" w:rsidRPr="003B196E" w:rsidRDefault="00601803" w:rsidP="003B196E">
      <w:pPr>
        <w:pStyle w:val="Loendilik"/>
        <w:widowControl w:val="0"/>
        <w:numPr>
          <w:ilvl w:val="0"/>
          <w:numId w:val="4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96E">
        <w:rPr>
          <w:rFonts w:ascii="Times New Roman" w:eastAsia="Times New Roman" w:hAnsi="Times New Roman" w:cs="Times New Roman"/>
          <w:b/>
          <w:sz w:val="24"/>
          <w:szCs w:val="24"/>
        </w:rPr>
        <w:t>Konkurendid ja konkurentsieelised</w:t>
      </w:r>
      <w:r w:rsidR="003B196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323957AC" w14:textId="72AB7FD4" w:rsidR="009A6EA0" w:rsidRPr="003B196E" w:rsidRDefault="00176D50" w:rsidP="003B196E">
      <w:pPr>
        <w:pStyle w:val="Loendilik"/>
        <w:widowControl w:val="0"/>
        <w:numPr>
          <w:ilvl w:val="0"/>
          <w:numId w:val="4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96E">
        <w:rPr>
          <w:rFonts w:ascii="Times New Roman" w:eastAsia="Times New Roman" w:hAnsi="Times New Roman" w:cs="Times New Roman"/>
          <w:b/>
          <w:sz w:val="24"/>
          <w:szCs w:val="24"/>
        </w:rPr>
        <w:t>Turundus- ja müügikanalid</w:t>
      </w:r>
      <w:r w:rsidR="003B196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1ECF8947" w14:textId="3853E825" w:rsidR="00F6297F" w:rsidRPr="003B196E" w:rsidRDefault="00176D50" w:rsidP="003B196E">
      <w:pPr>
        <w:pStyle w:val="Loendilik"/>
        <w:widowControl w:val="0"/>
        <w:numPr>
          <w:ilvl w:val="0"/>
          <w:numId w:val="4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96E">
        <w:rPr>
          <w:rFonts w:ascii="Times New Roman" w:eastAsia="Times New Roman" w:hAnsi="Times New Roman" w:cs="Times New Roman"/>
          <w:b/>
          <w:sz w:val="24"/>
          <w:szCs w:val="24"/>
        </w:rPr>
        <w:t>Taotleja tegevuse ja investeeringu mõju piirkonnale</w:t>
      </w:r>
      <w:r w:rsidR="003B196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9C3DC15" w14:textId="05FD9E4C" w:rsidR="00DE0E7B" w:rsidRPr="003B196E" w:rsidRDefault="00DE0E7B" w:rsidP="003B196E">
      <w:pPr>
        <w:pStyle w:val="Loendilik"/>
        <w:widowControl w:val="0"/>
        <w:numPr>
          <w:ilvl w:val="0"/>
          <w:numId w:val="4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96E">
        <w:rPr>
          <w:rFonts w:ascii="Times New Roman" w:eastAsia="Times New Roman" w:hAnsi="Times New Roman" w:cs="Times New Roman"/>
          <w:b/>
          <w:sz w:val="24"/>
          <w:szCs w:val="24"/>
        </w:rPr>
        <w:t>Riskianalüüs</w:t>
      </w:r>
      <w:r w:rsidR="003B196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728070B2" w14:textId="6DAE8EB1" w:rsidR="003B196E" w:rsidRPr="003B196E" w:rsidRDefault="000F0C5C" w:rsidP="003B196E">
      <w:pPr>
        <w:pStyle w:val="Loendilik"/>
        <w:widowControl w:val="0"/>
        <w:numPr>
          <w:ilvl w:val="0"/>
          <w:numId w:val="4"/>
        </w:num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96E">
        <w:rPr>
          <w:rFonts w:ascii="Times New Roman" w:eastAsia="Times New Roman" w:hAnsi="Times New Roman" w:cs="Times New Roman"/>
          <w:b/>
          <w:sz w:val="24"/>
          <w:szCs w:val="24"/>
        </w:rPr>
        <w:t>Finantsprognoosid</w:t>
      </w:r>
      <w:r w:rsidR="003B196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592BA4AC" w14:textId="53F84F5A" w:rsidR="005A02D3" w:rsidRDefault="004D467E" w:rsidP="001C2686">
      <w:pPr>
        <w:pStyle w:val="Loendilik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</w:t>
      </w:r>
    </w:p>
    <w:sectPr w:rsidR="005A02D3" w:rsidSect="003B196E">
      <w:footerReference w:type="default" r:id="rId7"/>
      <w:pgSz w:w="11900" w:h="16840"/>
      <w:pgMar w:top="1134" w:right="126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A247" w14:textId="77777777" w:rsidR="00817A58" w:rsidRDefault="00817A58" w:rsidP="00391D64">
      <w:r>
        <w:separator/>
      </w:r>
    </w:p>
  </w:endnote>
  <w:endnote w:type="continuationSeparator" w:id="0">
    <w:p w14:paraId="6B94F3F8" w14:textId="77777777" w:rsidR="00817A58" w:rsidRDefault="00817A58" w:rsidP="0039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97093"/>
      <w:docPartObj>
        <w:docPartGallery w:val="Page Numbers (Bottom of Page)"/>
        <w:docPartUnique/>
      </w:docPartObj>
    </w:sdtPr>
    <w:sdtContent>
      <w:p w14:paraId="19EAF223" w14:textId="17914DE6" w:rsidR="00391D64" w:rsidRDefault="00391D64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14:paraId="5E808C28" w14:textId="77777777" w:rsidR="00391D64" w:rsidRDefault="00391D6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B62F" w14:textId="77777777" w:rsidR="00817A58" w:rsidRDefault="00817A58" w:rsidP="00391D64">
      <w:r>
        <w:separator/>
      </w:r>
    </w:p>
  </w:footnote>
  <w:footnote w:type="continuationSeparator" w:id="0">
    <w:p w14:paraId="113B9783" w14:textId="77777777" w:rsidR="00817A58" w:rsidRDefault="00817A58" w:rsidP="00391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D64"/>
    <w:multiLevelType w:val="hybridMultilevel"/>
    <w:tmpl w:val="C81C75C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1617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562E0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C83F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9EB1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3EE6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26EFA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4071D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34C6F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5309A4"/>
    <w:multiLevelType w:val="hybridMultilevel"/>
    <w:tmpl w:val="11264B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E0844"/>
    <w:multiLevelType w:val="hybridMultilevel"/>
    <w:tmpl w:val="C10A5080"/>
    <w:lvl w:ilvl="0" w:tplc="C4F80F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8010B"/>
    <w:multiLevelType w:val="hybridMultilevel"/>
    <w:tmpl w:val="865857FE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2220189">
    <w:abstractNumId w:val="0"/>
  </w:num>
  <w:num w:numId="2" w16cid:durableId="1324092312">
    <w:abstractNumId w:val="1"/>
  </w:num>
  <w:num w:numId="3" w16cid:durableId="1479419477">
    <w:abstractNumId w:val="2"/>
  </w:num>
  <w:num w:numId="4" w16cid:durableId="406465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50"/>
    <w:rsid w:val="000F0C5C"/>
    <w:rsid w:val="000F13FC"/>
    <w:rsid w:val="00176D50"/>
    <w:rsid w:val="001C2686"/>
    <w:rsid w:val="002761FC"/>
    <w:rsid w:val="00391D64"/>
    <w:rsid w:val="003B196E"/>
    <w:rsid w:val="00460556"/>
    <w:rsid w:val="00493AF8"/>
    <w:rsid w:val="004D467E"/>
    <w:rsid w:val="00527F38"/>
    <w:rsid w:val="00571F0E"/>
    <w:rsid w:val="005A02D3"/>
    <w:rsid w:val="0060089B"/>
    <w:rsid w:val="00601803"/>
    <w:rsid w:val="00715703"/>
    <w:rsid w:val="00817A58"/>
    <w:rsid w:val="009A6EA0"/>
    <w:rsid w:val="00A50D43"/>
    <w:rsid w:val="00B447D6"/>
    <w:rsid w:val="00DD70E7"/>
    <w:rsid w:val="00DE0E7B"/>
    <w:rsid w:val="00F6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EA290"/>
  <w15:docId w15:val="{029F5E32-1C21-4AC5-8AA0-7B3571B6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761F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761FC"/>
    <w:pPr>
      <w:spacing w:after="200" w:line="276" w:lineRule="auto"/>
      <w:ind w:left="720"/>
      <w:contextualSpacing/>
    </w:pPr>
    <w:rPr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60180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Pis">
    <w:name w:val="header"/>
    <w:basedOn w:val="Normaallaad"/>
    <w:link w:val="PisMrk"/>
    <w:uiPriority w:val="99"/>
    <w:rsid w:val="003B196E"/>
    <w:pPr>
      <w:widowControl w:val="0"/>
      <w:tabs>
        <w:tab w:val="center" w:pos="4320"/>
        <w:tab w:val="right" w:pos="8640"/>
      </w:tabs>
      <w:suppressAutoHyphens/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sMrk">
    <w:name w:val="Päis Märk"/>
    <w:basedOn w:val="Liguvaikefont"/>
    <w:link w:val="Pis"/>
    <w:uiPriority w:val="99"/>
    <w:rsid w:val="003B196E"/>
    <w:rPr>
      <w:rFonts w:ascii="Times New Roman" w:eastAsia="Times New Roman" w:hAnsi="Times New Roman" w:cs="Times New Roman"/>
      <w:sz w:val="20"/>
      <w:szCs w:val="20"/>
    </w:rPr>
  </w:style>
  <w:style w:type="paragraph" w:styleId="Jalus">
    <w:name w:val="footer"/>
    <w:basedOn w:val="Normaallaad"/>
    <w:link w:val="JalusMrk"/>
    <w:uiPriority w:val="99"/>
    <w:unhideWhenUsed/>
    <w:rsid w:val="00391D64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39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Heiki Vuntus</cp:lastModifiedBy>
  <cp:revision>4</cp:revision>
  <dcterms:created xsi:type="dcterms:W3CDTF">2023-12-11T08:56:00Z</dcterms:created>
  <dcterms:modified xsi:type="dcterms:W3CDTF">2023-12-11T09:05:00Z</dcterms:modified>
</cp:coreProperties>
</file>